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EB99" w14:textId="77777777" w:rsidR="00E367EB" w:rsidRPr="008D1D49" w:rsidRDefault="008D1D49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84518C9" w14:textId="77777777" w:rsidR="00E367EB" w:rsidRPr="008D1D49" w:rsidRDefault="00E367EB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4DD4A67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2022B9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39E8F3C2" w14:textId="5BEC85D1" w:rsidR="00470C30" w:rsidRPr="00470C30" w:rsidRDefault="00470C30" w:rsidP="00470C30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70C30">
        <w:rPr>
          <w:rFonts w:ascii="Arial Narrow" w:hAnsi="Arial Narrow" w:cs="Arial"/>
          <w:b/>
          <w:bCs w:val="0"/>
          <w:w w:val="105"/>
          <w:sz w:val="24"/>
        </w:rPr>
        <w:t>L</w:t>
      </w:r>
      <w:r w:rsidR="00137D84">
        <w:rPr>
          <w:rFonts w:ascii="Arial Narrow" w:hAnsi="Arial Narrow" w:cs="Arial"/>
          <w:b/>
          <w:bCs w:val="0"/>
          <w:w w:val="105"/>
          <w:sz w:val="24"/>
        </w:rPr>
        <w:t>IC</w:t>
      </w:r>
      <w:r w:rsidRPr="00470C30">
        <w:rPr>
          <w:rFonts w:ascii="Arial Narrow" w:hAnsi="Arial Narrow" w:cs="Arial"/>
          <w:b/>
          <w:bCs w:val="0"/>
          <w:w w:val="105"/>
          <w:sz w:val="24"/>
        </w:rPr>
        <w:t xml:space="preserve">. </w:t>
      </w:r>
      <w:r w:rsidR="00137D84">
        <w:rPr>
          <w:rFonts w:ascii="Arial Narrow" w:hAnsi="Arial Narrow" w:cs="Arial"/>
          <w:b/>
          <w:bCs w:val="0"/>
          <w:w w:val="105"/>
          <w:sz w:val="24"/>
        </w:rPr>
        <w:t>JORGE ALEJANDRO GODOY PORTILLO</w:t>
      </w:r>
    </w:p>
    <w:p w14:paraId="584E56CE" w14:textId="1BD69771" w:rsidR="00E367EB" w:rsidRPr="008D1D49" w:rsidRDefault="00470C30" w:rsidP="00470C30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70C30">
        <w:rPr>
          <w:rFonts w:ascii="Arial Narrow" w:hAnsi="Arial Narrow" w:cs="Arial"/>
          <w:b/>
          <w:bCs w:val="0"/>
          <w:w w:val="105"/>
          <w:sz w:val="24"/>
        </w:rPr>
        <w:t>DIRECTOR DE COMPRAS Y ADQUISICIÓN</w:t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06503DD" w14:textId="77777777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E5205C2" w14:textId="77777777" w:rsidR="00E367EB" w:rsidRPr="008D1D49" w:rsidRDefault="008D1D49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BB3C077" w14:textId="77777777" w:rsidR="00E367EB" w:rsidRPr="008D1D49" w:rsidRDefault="00E367EB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9EB58AA" w14:textId="77777777" w:rsidR="00E367EB" w:rsidRPr="008D1D49" w:rsidRDefault="008D1D49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8D1D49">
        <w:rPr>
          <w:rFonts w:ascii="Arial Narrow" w:hAnsi="Arial Narrow" w:cs="Arial"/>
          <w:b/>
          <w:color w:val="FF0000"/>
          <w:w w:val="110"/>
          <w:sz w:val="24"/>
          <w:u w:val="single"/>
        </w:rPr>
        <w:t>YO, (NOMBRE DE LA PERSONA FÍSICA)</w:t>
      </w:r>
      <w:commentRangeStart w:id="0"/>
      <w:commentRangeEnd w:id="0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8D1D49">
        <w:rPr>
          <w:rFonts w:ascii="Arial Narrow" w:hAnsi="Arial Narrow" w:cs="Arial"/>
          <w:w w:val="110"/>
          <w:sz w:val="24"/>
        </w:rPr>
        <w:t xml:space="preserve">QUE LOS DATOS AQUÍ </w:t>
      </w:r>
      <w:r w:rsidRPr="008D1D49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8D1D49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8D1D49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54B55DE1" w14:textId="77777777" w:rsidR="00E367EB" w:rsidRPr="008D1D49" w:rsidRDefault="00E367EB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4CDF5EC6" w14:textId="77777777" w:rsidR="00E367EB" w:rsidRPr="008D1D49" w:rsidRDefault="00FD201B" w:rsidP="00031FFE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043AA32" w14:textId="77777777" w:rsidR="00E367EB" w:rsidRPr="008D1D49" w:rsidRDefault="008D1D49" w:rsidP="00E367EB">
      <w:pPr>
        <w:pStyle w:val="Textoindependiente"/>
        <w:kinsoku w:val="0"/>
        <w:overflowPunct w:val="0"/>
        <w:spacing w:before="24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p w14:paraId="2EE518F5" w14:textId="77777777" w:rsidR="00E367EB" w:rsidRPr="008D1D49" w:rsidRDefault="00E367EB" w:rsidP="00E367EB">
      <w:pPr>
        <w:pStyle w:val="Textoindependiente"/>
        <w:kinsoku w:val="0"/>
        <w:overflowPunct w:val="0"/>
        <w:spacing w:before="24"/>
        <w:ind w:right="782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835"/>
        <w:gridCol w:w="210"/>
        <w:gridCol w:w="4395"/>
      </w:tblGrid>
      <w:tr w:rsidR="00E367EB" w:rsidRPr="008D1D49" w14:paraId="2FCDEA31" w14:textId="77777777" w:rsidTr="00031FFE">
        <w:trPr>
          <w:cantSplit/>
        </w:trPr>
        <w:tc>
          <w:tcPr>
            <w:tcW w:w="9923" w:type="dxa"/>
            <w:gridSpan w:val="4"/>
          </w:tcPr>
          <w:p w14:paraId="25FB2BD9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NOMBRE DE LA PERSONA FÍSICA:</w:t>
            </w:r>
          </w:p>
        </w:tc>
      </w:tr>
      <w:tr w:rsidR="00031FFE" w:rsidRPr="008D1D49" w14:paraId="12A9295A" w14:textId="77777777" w:rsidTr="00031FFE">
        <w:trPr>
          <w:cantSplit/>
        </w:trPr>
        <w:tc>
          <w:tcPr>
            <w:tcW w:w="9923" w:type="dxa"/>
            <w:gridSpan w:val="4"/>
          </w:tcPr>
          <w:p w14:paraId="099E22C9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8D1D49" w14:paraId="78B5E02D" w14:textId="77777777" w:rsidTr="00031FFE">
        <w:trPr>
          <w:cantSplit/>
        </w:trPr>
        <w:tc>
          <w:tcPr>
            <w:tcW w:w="9923" w:type="dxa"/>
            <w:gridSpan w:val="4"/>
          </w:tcPr>
          <w:p w14:paraId="7EA41B3D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8D1D49" w14:paraId="6B7BBA58" w14:textId="77777777" w:rsidTr="00031FFE">
        <w:trPr>
          <w:cantSplit/>
        </w:trPr>
        <w:tc>
          <w:tcPr>
            <w:tcW w:w="5318" w:type="dxa"/>
            <w:gridSpan w:val="2"/>
          </w:tcPr>
          <w:p w14:paraId="746629A3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2"/>
          </w:tcPr>
          <w:p w14:paraId="0E5845D5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8D1D49" w14:paraId="117298EF" w14:textId="77777777" w:rsidTr="00031FFE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04A8A421" w14:textId="77777777" w:rsidR="00E367EB" w:rsidRPr="008D1D49" w:rsidRDefault="00E367EB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4AD37AA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2"/>
            <w:tcBorders>
              <w:bottom w:val="nil"/>
            </w:tcBorders>
          </w:tcPr>
          <w:p w14:paraId="143D5F02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8D1D49" w14:paraId="7439467D" w14:textId="77777777" w:rsidTr="00031FFE">
        <w:trPr>
          <w:cantSplit/>
        </w:trPr>
        <w:tc>
          <w:tcPr>
            <w:tcW w:w="5318" w:type="dxa"/>
            <w:gridSpan w:val="2"/>
            <w:tcBorders>
              <w:bottom w:val="single" w:sz="6" w:space="0" w:color="auto"/>
            </w:tcBorders>
          </w:tcPr>
          <w:p w14:paraId="7461CE0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2"/>
            <w:tcBorders>
              <w:bottom w:val="single" w:sz="6" w:space="0" w:color="auto"/>
            </w:tcBorders>
          </w:tcPr>
          <w:p w14:paraId="672AE8F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8D1D49" w14:paraId="702FD10D" w14:textId="77777777" w:rsidTr="00031FFE">
        <w:trPr>
          <w:cantSplit/>
        </w:trPr>
        <w:tc>
          <w:tcPr>
            <w:tcW w:w="992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3108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8D1D49" w14:paraId="77C18BAB" w14:textId="77777777" w:rsidTr="00031FFE">
        <w:trPr>
          <w:cantSplit/>
        </w:trPr>
        <w:tc>
          <w:tcPr>
            <w:tcW w:w="9923" w:type="dxa"/>
            <w:gridSpan w:val="4"/>
          </w:tcPr>
          <w:p w14:paraId="7573D50F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 REGISTRO FEDERAL DE CONTRIBUYENTES.</w:t>
            </w:r>
          </w:p>
        </w:tc>
      </w:tr>
      <w:tr w:rsidR="00E367EB" w:rsidRPr="008D1D49" w14:paraId="0F12D2D1" w14:textId="77777777" w:rsidTr="00031FFE">
        <w:trPr>
          <w:cantSplit/>
        </w:trPr>
        <w:tc>
          <w:tcPr>
            <w:tcW w:w="5528" w:type="dxa"/>
            <w:gridSpan w:val="3"/>
          </w:tcPr>
          <w:p w14:paraId="57181CA0" w14:textId="77777777" w:rsidR="00E367EB" w:rsidRPr="008D1D49" w:rsidRDefault="008D1D49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REGIMEN FISCAL:</w:t>
            </w:r>
          </w:p>
        </w:tc>
        <w:tc>
          <w:tcPr>
            <w:tcW w:w="4395" w:type="dxa"/>
          </w:tcPr>
          <w:p w14:paraId="530F098E" w14:textId="77777777" w:rsidR="00E367EB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FECHA DE ACUSE DE SITUACIÓN FISCAL:</w:t>
            </w:r>
          </w:p>
          <w:p w14:paraId="02EE67DA" w14:textId="77777777" w:rsidR="008D1D49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031FFE" w:rsidRPr="008D1D49" w14:paraId="2DAE3CFF" w14:textId="77777777" w:rsidTr="00031FFE">
        <w:trPr>
          <w:cantSplit/>
        </w:trPr>
        <w:tc>
          <w:tcPr>
            <w:tcW w:w="5528" w:type="dxa"/>
            <w:gridSpan w:val="3"/>
          </w:tcPr>
          <w:p w14:paraId="602E4D61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GIRO COMERCIAL:</w:t>
            </w:r>
          </w:p>
        </w:tc>
        <w:tc>
          <w:tcPr>
            <w:tcW w:w="4395" w:type="dxa"/>
          </w:tcPr>
          <w:p w14:paraId="6B5B6E95" w14:textId="77777777" w:rsidR="00031FFE" w:rsidRPr="008D1D49" w:rsidRDefault="00031FFE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1066C7A6" w14:textId="77777777" w:rsidR="00E367EB" w:rsidRPr="008D1D49" w:rsidRDefault="00E367EB" w:rsidP="00E367EB">
      <w:pPr>
        <w:pStyle w:val="Textoindependiente"/>
        <w:jc w:val="right"/>
        <w:rPr>
          <w:rFonts w:ascii="Arial Narrow" w:hAnsi="Arial Narrow" w:cs="Arial"/>
          <w:bCs w:val="0"/>
          <w:sz w:val="24"/>
        </w:rPr>
      </w:pPr>
    </w:p>
    <w:p w14:paraId="5205E9F2" w14:textId="77777777" w:rsidR="00E367EB" w:rsidRPr="008D1D49" w:rsidRDefault="008D1D49" w:rsidP="00E367EB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8D1D49">
        <w:rPr>
          <w:rFonts w:ascii="Arial Narrow" w:hAnsi="Arial Narrow" w:cs="Arial"/>
          <w:bCs w:val="0"/>
          <w:sz w:val="24"/>
        </w:rPr>
        <w:t xml:space="preserve">TEPIC, NAYARIT; </w:t>
      </w:r>
      <w:r w:rsidRPr="008D1D49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2"/>
      <w:commentRangeEnd w:id="2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47ECBD0F" w14:textId="77777777" w:rsid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</w:p>
    <w:p w14:paraId="601DC19D" w14:textId="77777777" w:rsidR="00E367EB" w:rsidRP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  <w:r w:rsidRPr="008D1D49">
        <w:rPr>
          <w:rFonts w:ascii="Arial Narrow" w:hAnsi="Arial Narrow" w:cs="Arial"/>
          <w:sz w:val="24"/>
        </w:rPr>
        <w:t>PROTESTO LO NECESARIO:</w:t>
      </w:r>
    </w:p>
    <w:p w14:paraId="709983B7" w14:textId="77777777" w:rsidR="00E367EB" w:rsidRPr="008D1D49" w:rsidRDefault="008D1D49" w:rsidP="00E367EB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8D1D49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C5F01F6" w14:textId="748C734B" w:rsidR="00E367EB" w:rsidRPr="008D1D49" w:rsidRDefault="008D1D49" w:rsidP="00031FFE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8D1D49">
        <w:rPr>
          <w:rFonts w:ascii="Arial Narrow" w:hAnsi="Arial Narrow" w:cs="Arial"/>
          <w:b/>
          <w:bCs w:val="0"/>
          <w:sz w:val="24"/>
        </w:rPr>
        <w:t>NOMBRE</w:t>
      </w:r>
      <w:r w:rsidR="005E2568">
        <w:rPr>
          <w:rFonts w:ascii="Arial Narrow" w:hAnsi="Arial Narrow" w:cs="Arial"/>
          <w:b/>
          <w:bCs w:val="0"/>
          <w:sz w:val="24"/>
        </w:rPr>
        <w:t xml:space="preserve"> Y FIRMA </w:t>
      </w:r>
      <w:r w:rsidRPr="008D1D49">
        <w:rPr>
          <w:rFonts w:ascii="Arial Narrow" w:hAnsi="Arial Narrow" w:cs="Arial"/>
          <w:b/>
          <w:bCs w:val="0"/>
          <w:sz w:val="24"/>
        </w:rPr>
        <w:t>DE LA PERSONA FÍSICA.</w:t>
      </w:r>
    </w:p>
    <w:p w14:paraId="73DB0538" w14:textId="77777777" w:rsidR="00E367EB" w:rsidRPr="008D1D49" w:rsidRDefault="00E367EB" w:rsidP="00E367EB">
      <w:pPr>
        <w:pStyle w:val="Textoindependiente"/>
        <w:jc w:val="center"/>
        <w:rPr>
          <w:rFonts w:ascii="Arial Narrow" w:hAnsi="Arial Narrow" w:cs="Arial"/>
          <w:w w:val="110"/>
          <w:sz w:val="24"/>
        </w:rPr>
      </w:pPr>
    </w:p>
    <w:sectPr w:rsidR="00E367EB" w:rsidRPr="008D1D49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20:00Z" w:initials="MA">
    <w:p w14:paraId="346420CB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4AD182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1541FD3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 la persona fisíca.</w:t>
      </w:r>
    </w:p>
  </w:comment>
  <w:comment w:id="1" w:author="Marco Antonio" w:date="2019-09-11T14:20:00Z" w:initials="MA">
    <w:p w14:paraId="2355B2F4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29BEFF9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1F5F8871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2F0208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52:00Z" w:initials="MA">
    <w:p w14:paraId="7C1E516D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226CC2B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541FD3" w15:done="0"/>
  <w15:commentEx w15:paraId="2F0208F4" w15:done="0"/>
  <w15:commentEx w15:paraId="3226CC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541FD3" w16cid:durableId="23130FCC"/>
  <w16cid:commentId w16cid:paraId="2F0208F4" w16cid:durableId="23130FCD"/>
  <w16cid:commentId w16cid:paraId="3226CC2B" w16cid:durableId="23130F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DA684" w14:textId="77777777" w:rsidR="00F953D3" w:rsidRDefault="00F953D3">
      <w:r>
        <w:separator/>
      </w:r>
    </w:p>
  </w:endnote>
  <w:endnote w:type="continuationSeparator" w:id="0">
    <w:p w14:paraId="54495902" w14:textId="77777777" w:rsidR="00F953D3" w:rsidRDefault="00F9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E0A4" w14:textId="77777777" w:rsidR="00272EB5" w:rsidRDefault="00F953D3">
    <w:pPr>
      <w:pStyle w:val="Piedepgina"/>
      <w:jc w:val="center"/>
    </w:pPr>
    <w:r>
      <w:rPr>
        <w:noProof/>
        <w:sz w:val="20"/>
      </w:rPr>
      <w:pict w14:anchorId="7C9EC4A7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1EB432F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55E1B" w14:textId="77777777" w:rsidR="00F953D3" w:rsidRDefault="00F953D3">
      <w:r>
        <w:separator/>
      </w:r>
    </w:p>
  </w:footnote>
  <w:footnote w:type="continuationSeparator" w:id="0">
    <w:p w14:paraId="1101F9B4" w14:textId="77777777" w:rsidR="00F953D3" w:rsidRDefault="00F95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3DB0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2C1756A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66392EB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11A96"/>
    <w:rsid w:val="000300CC"/>
    <w:rsid w:val="00031FFE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37D84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70C30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5C65C6"/>
    <w:rsid w:val="005E2568"/>
    <w:rsid w:val="005F692B"/>
    <w:rsid w:val="0063416D"/>
    <w:rsid w:val="006539A5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1D49"/>
    <w:rsid w:val="008F5D8A"/>
    <w:rsid w:val="008F7700"/>
    <w:rsid w:val="00913463"/>
    <w:rsid w:val="0091528A"/>
    <w:rsid w:val="0091649F"/>
    <w:rsid w:val="009304D6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A71E0"/>
    <w:rsid w:val="00BC1B25"/>
    <w:rsid w:val="00BC62A8"/>
    <w:rsid w:val="00BD0E12"/>
    <w:rsid w:val="00BD493B"/>
    <w:rsid w:val="00BE11C0"/>
    <w:rsid w:val="00BE4DCA"/>
    <w:rsid w:val="00C275B9"/>
    <w:rsid w:val="00C308F3"/>
    <w:rsid w:val="00C35676"/>
    <w:rsid w:val="00C428A8"/>
    <w:rsid w:val="00C4736A"/>
    <w:rsid w:val="00C77AE5"/>
    <w:rsid w:val="00C84868"/>
    <w:rsid w:val="00CA3C33"/>
    <w:rsid w:val="00CA6E4A"/>
    <w:rsid w:val="00CB44E2"/>
    <w:rsid w:val="00CC5139"/>
    <w:rsid w:val="00CE0658"/>
    <w:rsid w:val="00CE7969"/>
    <w:rsid w:val="00D4428B"/>
    <w:rsid w:val="00D576B4"/>
    <w:rsid w:val="00D646CE"/>
    <w:rsid w:val="00D75286"/>
    <w:rsid w:val="00D776A4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953D3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B8403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56B86-F80B-4AC7-8C41-17D6BC42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2020-09-18T19:25:00Z</dcterms:created>
  <dcterms:modified xsi:type="dcterms:W3CDTF">2023-10-25T19:55:00Z</dcterms:modified>
</cp:coreProperties>
</file>